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CC" w:rsidRDefault="00D45FCC" w:rsidP="003F4C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рассмотрения заявок на участие в открытом аукционе на право заключения договора аренды земельного участка</w:t>
      </w:r>
    </w:p>
    <w:p w:rsidR="00422F3C" w:rsidRPr="00864816" w:rsidRDefault="00422F3C" w:rsidP="003F4C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FCC" w:rsidRPr="00C213AC" w:rsidRDefault="00D45FCC" w:rsidP="00D4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6577">
        <w:rPr>
          <w:rFonts w:ascii="Times New Roman" w:eastAsia="Times New Roman" w:hAnsi="Times New Roman" w:cs="Times New Roman"/>
          <w:lang w:eastAsia="ru-RU"/>
        </w:rPr>
        <w:t>_</w:t>
      </w:r>
      <w:r w:rsidR="00BD7C41" w:rsidRPr="00C213A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D7C41" w:rsidRPr="00C213A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BD7C41" w:rsidRPr="00C213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ортавала</w:t>
      </w:r>
      <w:proofErr w:type="spellEnd"/>
      <w:r w:rsidR="00BD7C41" w:rsidRPr="00C2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ул.Садовая  д. 1 каб.21</w:t>
      </w:r>
      <w:r w:rsidR="003F4C56" w:rsidRPr="00C2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D7C41" w:rsidRPr="00C2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C2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81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7047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18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4538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17047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2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D7C41" w:rsidRPr="00C213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04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2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45FCC" w:rsidRPr="00C213AC" w:rsidRDefault="00D45FCC" w:rsidP="00D4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 проведения процедуры рассмотрения</w:t>
      </w:r>
      <w:r w:rsidR="003F4C56" w:rsidRPr="00C2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Pr="00C213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F4C56" w:rsidRPr="00A435BC" w:rsidRDefault="003F4C56" w:rsidP="00D4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C56" w:rsidRPr="00A435BC" w:rsidRDefault="003F4C56" w:rsidP="00D4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комиссии:</w:t>
      </w:r>
    </w:p>
    <w:p w:rsidR="003F4C56" w:rsidRPr="00A435BC" w:rsidRDefault="003F4C56" w:rsidP="00D4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C56" w:rsidRPr="00A435BC" w:rsidRDefault="003F4C56" w:rsidP="0004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Павлов И.Е. - п</w:t>
      </w:r>
      <w:r w:rsidR="00B406B2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редседатель </w:t>
      </w:r>
      <w:r w:rsidR="0084375B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413FB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4375B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кционной </w:t>
      </w:r>
      <w:r w:rsidR="00B406B2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– руководитель  МУ «Архитектура и градостроительство г</w:t>
      </w:r>
      <w:proofErr w:type="gramStart"/>
      <w:r w:rsidR="00B406B2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="00B406B2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ортавала»;</w:t>
      </w:r>
    </w:p>
    <w:p w:rsidR="00B406B2" w:rsidRPr="00A435BC" w:rsidRDefault="00B406B2" w:rsidP="0004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Подсухова</w:t>
      </w:r>
      <w:proofErr w:type="spellEnd"/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С.Б. – аукционист – заместитель руководителя МУ «Архитектура и градостроительство г</w:t>
      </w:r>
      <w:proofErr w:type="gramStart"/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ортавала»;</w:t>
      </w:r>
    </w:p>
    <w:p w:rsidR="00B406B2" w:rsidRPr="00A435BC" w:rsidRDefault="00170473" w:rsidP="0004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Фомин М.Н</w:t>
      </w:r>
      <w:r w:rsidR="00923CFE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406B2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юрисконсульт</w:t>
      </w:r>
      <w:r w:rsidR="00B406B2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 «Архитектура и градостроительство г</w:t>
      </w:r>
      <w:proofErr w:type="gramStart"/>
      <w:r w:rsidR="00B406B2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="00B406B2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ортавала»;</w:t>
      </w:r>
    </w:p>
    <w:p w:rsidR="00B406B2" w:rsidRPr="00A435BC" w:rsidRDefault="004A1743" w:rsidP="0004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А.А. – юрисконсульт администрации Сортавальского городского поселения</w:t>
      </w:r>
      <w:r w:rsidR="00B406B2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45FCC" w:rsidRPr="00A435BC" w:rsidRDefault="005C1116" w:rsidP="0004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Якшина</w:t>
      </w:r>
      <w:proofErr w:type="spellEnd"/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06B2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</w:t>
      </w:r>
      <w:r w:rsidR="00B406B2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секретарь комиссии</w:t>
      </w:r>
      <w:r w:rsidR="00104E3E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06B2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</w:t>
      </w:r>
      <w:r w:rsidR="00104E3E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арендным платежам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06B2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 «Архитектура и градостроительство г</w:t>
      </w:r>
      <w:proofErr w:type="gramStart"/>
      <w:r w:rsidR="00B406B2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="00B406B2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ортавала».</w:t>
      </w:r>
    </w:p>
    <w:p w:rsidR="005449D6" w:rsidRPr="00A435BC" w:rsidRDefault="005449D6" w:rsidP="0004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9D6" w:rsidRPr="00A435BC" w:rsidRDefault="00B97EB5" w:rsidP="0004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449D6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Повестка дня: </w:t>
      </w:r>
    </w:p>
    <w:p w:rsidR="005449D6" w:rsidRPr="00A435BC" w:rsidRDefault="00EA21E9" w:rsidP="0004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5449D6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заявок в соответствии со ст.ст. 39.11-39.13 Земельно</w:t>
      </w:r>
      <w:r w:rsidR="00657546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кодекса Российской Федерации, Распоряжением Администрации Сортавальского поселения от 15 октября 2015г. №650-О «О передаче полномочий по подготовке, организации и проведению аукционов</w:t>
      </w:r>
      <w:r w:rsidR="00F16668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Распоряжение от </w:t>
      </w:r>
      <w:r w:rsidR="00AE22F9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22F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AE22F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C41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03089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22F9">
        <w:rPr>
          <w:rFonts w:ascii="Times New Roman" w:eastAsia="Times New Roman" w:hAnsi="Times New Roman" w:cs="Times New Roman"/>
          <w:sz w:val="26"/>
          <w:szCs w:val="26"/>
          <w:lang w:eastAsia="ru-RU"/>
        </w:rPr>
        <w:t>128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-О «Об организац</w:t>
      </w:r>
      <w:proofErr w:type="gramStart"/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 на право заключения договора аренды земельного участка с кадастровым номером 10:</w:t>
      </w:r>
      <w:r w:rsidR="005D49F5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:00</w:t>
      </w:r>
      <w:r w:rsidR="00AE22F9">
        <w:rPr>
          <w:rFonts w:ascii="Times New Roman" w:eastAsia="Times New Roman" w:hAnsi="Times New Roman" w:cs="Times New Roman"/>
          <w:sz w:val="26"/>
          <w:szCs w:val="26"/>
          <w:lang w:eastAsia="ru-RU"/>
        </w:rPr>
        <w:t>10416</w:t>
      </w:r>
      <w:r w:rsidR="00091476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AE22F9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="00A518A3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с разрешенным использованием –</w:t>
      </w:r>
      <w:r w:rsidR="00803089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4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объекты </w:t>
      </w:r>
      <w:r w:rsidR="00AE22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придорожного сервиса</w:t>
      </w:r>
      <w:r w:rsidR="00657546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0F6A" w:rsidRPr="00A435BC" w:rsidRDefault="005C0F6A" w:rsidP="0004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F6A" w:rsidRPr="00A435BC" w:rsidRDefault="00B97EB5" w:rsidP="00AA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5C0F6A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аукциона:</w:t>
      </w:r>
    </w:p>
    <w:p w:rsidR="005449D6" w:rsidRPr="004A7A97" w:rsidRDefault="00B97EB5" w:rsidP="00784E50">
      <w:pPr>
        <w:ind w:right="54"/>
        <w:jc w:val="both"/>
        <w:rPr>
          <w:rFonts w:ascii="Times New Roman" w:hAnsi="Times New Roman" w:cs="Times New Roman"/>
          <w:b/>
          <w:bCs/>
          <w:color w:val="343434"/>
          <w:sz w:val="26"/>
          <w:szCs w:val="26"/>
        </w:rPr>
      </w:pPr>
      <w:r w:rsidRPr="004A7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proofErr w:type="gramStart"/>
      <w:r w:rsidR="005C0F6A" w:rsidRPr="004A7A9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5449D6" w:rsidRPr="004A7A97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емельный участок с кадастровым номером</w:t>
      </w:r>
      <w:r w:rsidR="00A518A3" w:rsidRPr="004A7A9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321F3A" w:rsidRPr="004A7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22F9" w:rsidRPr="004A7A97">
        <w:rPr>
          <w:rFonts w:ascii="Times New Roman" w:eastAsia="Times New Roman" w:hAnsi="Times New Roman" w:cs="Times New Roman"/>
          <w:sz w:val="26"/>
          <w:szCs w:val="26"/>
          <w:lang w:eastAsia="ru-RU"/>
        </w:rPr>
        <w:t>10:07:0010416:32</w:t>
      </w:r>
      <w:r w:rsidR="005449D6" w:rsidRPr="004A7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разрешенное использование - </w:t>
      </w:r>
      <w:r w:rsidR="00885652" w:rsidRPr="004A7A9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придорожного сервиса</w:t>
      </w:r>
      <w:r w:rsidR="00EA21E9" w:rsidRPr="004A7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площадью – </w:t>
      </w:r>
      <w:r w:rsidR="00885652" w:rsidRPr="004A7A97">
        <w:rPr>
          <w:rFonts w:ascii="Times New Roman" w:eastAsia="Times New Roman" w:hAnsi="Times New Roman" w:cs="Times New Roman"/>
          <w:sz w:val="26"/>
          <w:szCs w:val="26"/>
          <w:lang w:eastAsia="ru-RU"/>
        </w:rPr>
        <w:t>2 295</w:t>
      </w:r>
      <w:r w:rsidR="00A518A3" w:rsidRPr="004A7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21E9" w:rsidRPr="004A7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кв.м., адрес участка – </w:t>
      </w:r>
      <w:r w:rsidR="00885652" w:rsidRPr="004A7A97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Карелия, Сортавальский муниципальный район, Сортавальское городское поселение, г. Сортавала, </w:t>
      </w:r>
      <w:proofErr w:type="spellStart"/>
      <w:r w:rsidR="00885652" w:rsidRPr="004A7A97">
        <w:rPr>
          <w:rFonts w:ascii="Times New Roman" w:hAnsi="Times New Roman" w:cs="Times New Roman"/>
          <w:sz w:val="26"/>
          <w:szCs w:val="26"/>
        </w:rPr>
        <w:t>Старовыборгское</w:t>
      </w:r>
      <w:proofErr w:type="spellEnd"/>
      <w:r w:rsidR="00885652" w:rsidRPr="004A7A97">
        <w:rPr>
          <w:rFonts w:ascii="Times New Roman" w:hAnsi="Times New Roman" w:cs="Times New Roman"/>
          <w:sz w:val="26"/>
          <w:szCs w:val="26"/>
        </w:rPr>
        <w:t xml:space="preserve"> шоссе, </w:t>
      </w:r>
      <w:proofErr w:type="spellStart"/>
      <w:r w:rsidR="00885652" w:rsidRPr="004A7A97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885652" w:rsidRPr="004A7A97">
        <w:rPr>
          <w:rFonts w:ascii="Times New Roman" w:hAnsi="Times New Roman" w:cs="Times New Roman"/>
          <w:sz w:val="26"/>
          <w:szCs w:val="26"/>
        </w:rPr>
        <w:t>/у 10416/32</w:t>
      </w:r>
      <w:r w:rsidRPr="004A7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категория земель – земли населенных пунктов, </w:t>
      </w:r>
      <w:r w:rsidR="00AA210F" w:rsidRPr="004A7A97">
        <w:rPr>
          <w:rFonts w:ascii="Times New Roman" w:hAnsi="Times New Roman" w:cs="Times New Roman"/>
          <w:bCs/>
          <w:sz w:val="26"/>
          <w:szCs w:val="26"/>
        </w:rPr>
        <w:t xml:space="preserve">ограничений в использовании – </w:t>
      </w:r>
      <w:r w:rsidR="0045388F" w:rsidRPr="004A7A97">
        <w:rPr>
          <w:rFonts w:ascii="Times New Roman" w:hAnsi="Times New Roman" w:cs="Times New Roman"/>
          <w:bCs/>
          <w:sz w:val="26"/>
          <w:szCs w:val="26"/>
        </w:rPr>
        <w:t>нет</w:t>
      </w:r>
      <w:r w:rsidR="00183C32" w:rsidRPr="004A7A97">
        <w:rPr>
          <w:rFonts w:ascii="Times New Roman" w:hAnsi="Times New Roman" w:cs="Times New Roman"/>
          <w:bCs/>
          <w:sz w:val="26"/>
          <w:szCs w:val="26"/>
        </w:rPr>
        <w:t>,</w:t>
      </w:r>
      <w:r w:rsidR="00183C32" w:rsidRPr="004A7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7A9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кадастровая стоимость земельного участка</w:t>
      </w:r>
      <w:r w:rsidR="004A7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4A7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4" w:history="1">
        <w:r w:rsidR="00784E50" w:rsidRPr="004A7A97">
          <w:rPr>
            <w:rFonts w:ascii="Times New Roman" w:hAnsi="Times New Roman" w:cs="Times New Roman"/>
            <w:sz w:val="26"/>
            <w:szCs w:val="26"/>
          </w:rPr>
          <w:t>1 096 373,53</w:t>
        </w:r>
      </w:hyperlink>
      <w:r w:rsidR="00784E50" w:rsidRPr="004A7A9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A7A9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</w:t>
      </w:r>
      <w:proofErr w:type="gramEnd"/>
    </w:p>
    <w:p w:rsidR="00912D4E" w:rsidRPr="00A435BC" w:rsidRDefault="00912D4E" w:rsidP="00912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35BC">
        <w:rPr>
          <w:rFonts w:ascii="Times New Roman" w:hAnsi="Times New Roman" w:cs="Times New Roman"/>
          <w:b/>
          <w:sz w:val="26"/>
          <w:szCs w:val="26"/>
        </w:rPr>
        <w:t xml:space="preserve">Начальный размер цены арендной платы в валюте лота, руб. в год: </w:t>
      </w:r>
      <w:r w:rsidR="00E42BD3">
        <w:rPr>
          <w:rFonts w:ascii="Times New Roman" w:hAnsi="Times New Roman" w:cs="Times New Roman"/>
          <w:sz w:val="26"/>
          <w:szCs w:val="26"/>
        </w:rPr>
        <w:t>54 819</w:t>
      </w:r>
      <w:r w:rsidR="007C6471">
        <w:rPr>
          <w:rFonts w:ascii="Times New Roman" w:hAnsi="Times New Roman" w:cs="Times New Roman"/>
          <w:sz w:val="26"/>
          <w:szCs w:val="26"/>
        </w:rPr>
        <w:t xml:space="preserve"> </w:t>
      </w:r>
      <w:r w:rsidRPr="00A435BC">
        <w:rPr>
          <w:rFonts w:ascii="Times New Roman" w:hAnsi="Times New Roman" w:cs="Times New Roman"/>
          <w:sz w:val="26"/>
          <w:szCs w:val="26"/>
        </w:rPr>
        <w:t>(</w:t>
      </w:r>
      <w:r w:rsidR="00E42BD3">
        <w:rPr>
          <w:rFonts w:ascii="Times New Roman" w:hAnsi="Times New Roman" w:cs="Times New Roman"/>
          <w:sz w:val="26"/>
          <w:szCs w:val="26"/>
        </w:rPr>
        <w:t>Пятьдесят четыре тысячи восемьсот девятнадцать</w:t>
      </w:r>
      <w:r w:rsidRPr="00A435BC">
        <w:rPr>
          <w:rFonts w:ascii="Times New Roman" w:hAnsi="Times New Roman" w:cs="Times New Roman"/>
          <w:sz w:val="26"/>
          <w:szCs w:val="26"/>
        </w:rPr>
        <w:t>) рубл</w:t>
      </w:r>
      <w:r w:rsidR="007C6471">
        <w:rPr>
          <w:rFonts w:ascii="Times New Roman" w:hAnsi="Times New Roman" w:cs="Times New Roman"/>
          <w:sz w:val="26"/>
          <w:szCs w:val="26"/>
        </w:rPr>
        <w:t>ей</w:t>
      </w:r>
      <w:r w:rsidRPr="00A435BC">
        <w:rPr>
          <w:rFonts w:ascii="Times New Roman" w:hAnsi="Times New Roman" w:cs="Times New Roman"/>
          <w:sz w:val="26"/>
          <w:szCs w:val="26"/>
        </w:rPr>
        <w:t xml:space="preserve"> </w:t>
      </w:r>
      <w:r w:rsidR="007C6471">
        <w:rPr>
          <w:rFonts w:ascii="Times New Roman" w:hAnsi="Times New Roman" w:cs="Times New Roman"/>
          <w:sz w:val="26"/>
          <w:szCs w:val="26"/>
        </w:rPr>
        <w:t>0</w:t>
      </w:r>
      <w:r w:rsidR="0045388F" w:rsidRPr="00A435BC">
        <w:rPr>
          <w:rFonts w:ascii="Times New Roman" w:hAnsi="Times New Roman" w:cs="Times New Roman"/>
          <w:sz w:val="26"/>
          <w:szCs w:val="26"/>
        </w:rPr>
        <w:t>0</w:t>
      </w:r>
      <w:r w:rsidRPr="00A435BC">
        <w:rPr>
          <w:rFonts w:ascii="Times New Roman" w:hAnsi="Times New Roman" w:cs="Times New Roman"/>
          <w:sz w:val="26"/>
          <w:szCs w:val="26"/>
        </w:rPr>
        <w:t xml:space="preserve"> копеек.</w:t>
      </w:r>
    </w:p>
    <w:p w:rsidR="00912D4E" w:rsidRPr="00A435BC" w:rsidRDefault="00912D4E" w:rsidP="00912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5BC">
        <w:rPr>
          <w:rFonts w:ascii="Times New Roman" w:hAnsi="Times New Roman" w:cs="Times New Roman"/>
          <w:b/>
          <w:sz w:val="26"/>
          <w:szCs w:val="26"/>
        </w:rPr>
        <w:t xml:space="preserve">Шаг аукциона в валюте лота, руб.: </w:t>
      </w:r>
      <w:r w:rsidR="00E42BD3">
        <w:rPr>
          <w:rFonts w:ascii="Times New Roman" w:hAnsi="Times New Roman" w:cs="Times New Roman"/>
          <w:sz w:val="26"/>
          <w:szCs w:val="26"/>
        </w:rPr>
        <w:t>548</w:t>
      </w:r>
      <w:r w:rsidRPr="00A435BC">
        <w:rPr>
          <w:rFonts w:ascii="Times New Roman" w:hAnsi="Times New Roman" w:cs="Times New Roman"/>
          <w:sz w:val="26"/>
          <w:szCs w:val="26"/>
        </w:rPr>
        <w:t xml:space="preserve"> (</w:t>
      </w:r>
      <w:r w:rsidR="00E42BD3">
        <w:rPr>
          <w:rFonts w:ascii="Times New Roman" w:hAnsi="Times New Roman" w:cs="Times New Roman"/>
          <w:sz w:val="26"/>
          <w:szCs w:val="26"/>
        </w:rPr>
        <w:t>Пятьсот сорок восемь) руб. 00 коп.</w:t>
      </w:r>
    </w:p>
    <w:p w:rsidR="00B406B2" w:rsidRPr="00A435BC" w:rsidRDefault="00B406B2" w:rsidP="0004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D20" w:rsidRPr="00A435BC" w:rsidRDefault="005449D6" w:rsidP="0004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5FC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Извещение о проведен</w:t>
      </w:r>
      <w:proofErr w:type="gramStart"/>
      <w:r w:rsidR="00B97EB5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="00B97EB5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 было размещено</w:t>
      </w:r>
      <w:r w:rsidR="007E6D20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E6D20" w:rsidRPr="00A435BC" w:rsidRDefault="007E6D20" w:rsidP="0004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16ED4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официальном печатном издании Сортавальского городского поселения «Вести </w:t>
      </w:r>
      <w:proofErr w:type="spellStart"/>
      <w:r w:rsidR="00416ED4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Приладожья</w:t>
      </w:r>
      <w:proofErr w:type="spellEnd"/>
      <w:r w:rsidR="00416ED4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№ </w:t>
      </w:r>
      <w:r w:rsidR="00C70970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416ED4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</w:t>
      </w:r>
      <w:r w:rsidR="00C70970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416ED4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70970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="00416ED4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C7097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16ED4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416ED4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E6D20" w:rsidRPr="00A435BC" w:rsidRDefault="007E6D20" w:rsidP="0004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97EB5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торгов Российской Федерации, </w:t>
      </w:r>
      <w:r w:rsidR="00D45FC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234DEB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D45FC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462AD6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4DEB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D45FC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3121B4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34DE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45FC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под номером</w:t>
      </w:r>
      <w:r w:rsidR="00B97EB5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34DEB">
        <w:rPr>
          <w:rFonts w:ascii="Times New Roman" w:eastAsia="Times New Roman" w:hAnsi="Times New Roman" w:cs="Times New Roman"/>
          <w:sz w:val="26"/>
          <w:szCs w:val="26"/>
          <w:lang w:eastAsia="ru-RU"/>
        </w:rPr>
        <w:t>230419</w:t>
      </w:r>
      <w:r w:rsidR="00581558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/011</w:t>
      </w:r>
      <w:r w:rsidR="00DB6D0F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2274</w:t>
      </w:r>
      <w:r w:rsidR="00581558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DB6D0F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34DE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D45FC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7EB5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5FC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5FCC" w:rsidRPr="00A435BC" w:rsidRDefault="007E6D20" w:rsidP="0004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45FC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416ED4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циальном </w:t>
      </w:r>
      <w:r w:rsidR="00D45FC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</w:t>
      </w:r>
      <w:r w:rsidR="00416ED4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Сортавальского городского поселения</w:t>
      </w:r>
      <w:r w:rsidR="00D45FC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183F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5FC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Интернет "</w:t>
      </w:r>
      <w:r w:rsidR="00234DEB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D45FC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</w:t>
      </w:r>
      <w:r w:rsidR="00234DEB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234DE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45FC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C41424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435B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sortavala</w:t>
      </w:r>
      <w:proofErr w:type="spellEnd"/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A435B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admin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Pr="00A435B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onego</w:t>
      </w:r>
      <w:proofErr w:type="spellEnd"/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A435B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5FCC" w:rsidRPr="00A435BC" w:rsidRDefault="007E6D20" w:rsidP="0004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5FCC" w:rsidRPr="00A435BC" w:rsidRDefault="00DE62DB" w:rsidP="0004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</w:t>
      </w:r>
      <w:r w:rsidR="00293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5FC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Процедура   рассмотрения   заявок   на   участие  в аукционе проводилась</w:t>
      </w:r>
    </w:p>
    <w:p w:rsidR="00544B04" w:rsidRPr="00A435BC" w:rsidRDefault="00D45FCC" w:rsidP="0004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аукционной комиссией в период с </w:t>
      </w:r>
      <w:r w:rsidR="008F4A9B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7E6D20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часов </w:t>
      </w:r>
      <w:r w:rsidR="008F4A9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E6D20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минут "</w:t>
      </w:r>
      <w:r w:rsidR="00293EA5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8F103F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63F2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="00293EA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7E6D20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93EA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E6D20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по </w:t>
      </w:r>
      <w:r w:rsidR="008F4A9B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7E6D20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часов </w:t>
      </w:r>
      <w:r w:rsidR="008F4A9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C2290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E6D20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 </w:t>
      </w:r>
      <w:r w:rsidR="007E6D20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F963F2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93EA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E6D20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</w:t>
      </w:r>
      <w:r w:rsidR="00F963F2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="00293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="007E6D20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293EA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E6D20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г. 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 </w:t>
      </w:r>
      <w:r w:rsidR="007E6D20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proofErr w:type="gramStart"/>
      <w:r w:rsidR="007E6D20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="007E6D20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ортавала, ул.Садовая,1, каб.21.</w:t>
      </w:r>
    </w:p>
    <w:p w:rsidR="008311C1" w:rsidRPr="00A435BC" w:rsidRDefault="008311C1" w:rsidP="00405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FCC" w:rsidRPr="00A435BC" w:rsidRDefault="00293EA5" w:rsidP="00405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6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D45FC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="00D45FC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До  окончания  указанного в извещении о проведении аукциона срока подачи</w:t>
      </w:r>
      <w:r w:rsidR="00405B1B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5FC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заявок на участие в аукционе</w:t>
      </w:r>
      <w:r w:rsidR="00544B04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2290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5B0E00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0C2290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F103F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63F2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="005B0E0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44B04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5FC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544B04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B0E0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44B04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г.  1</w:t>
      </w:r>
      <w:r w:rsidR="005B0E0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44B04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5FC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</w:t>
      </w:r>
      <w:r w:rsidR="00544B04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</w:t>
      </w:r>
      <w:r w:rsidR="00D45FC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 </w:t>
      </w:r>
      <w:r w:rsidR="00544B04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5FC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</w:t>
      </w:r>
      <w:r w:rsidR="005B0E0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45FC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</w:t>
      </w:r>
      <w:r w:rsidR="005B0E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F963F2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04E3E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5FC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963F2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</w:t>
      </w:r>
      <w:r w:rsidR="00D45FC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) заяв</w:t>
      </w:r>
      <w:r w:rsidR="00544B04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963F2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45FC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7E6D20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4B04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5FC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в</w:t>
      </w:r>
      <w:r w:rsidR="00405B1B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аукционе на бумажном носителе</w:t>
      </w:r>
      <w:r w:rsidR="00D45FC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,   как   это   зафиксировано  в Журнале</w:t>
      </w:r>
      <w:r w:rsidR="00D44E1D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5FC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регистрации  поступления заявок на участие в аукционе (Приложение N 1  к   Протоколу рассмотрения заявок на участие в аукционе).</w:t>
      </w:r>
      <w:proofErr w:type="gramEnd"/>
    </w:p>
    <w:p w:rsidR="00401913" w:rsidRPr="00A435BC" w:rsidRDefault="00401913" w:rsidP="00405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FCC" w:rsidRPr="00A435BC" w:rsidRDefault="00DE62DB" w:rsidP="00405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45FC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6. Сведения об участниках, подавших заявки на участие в аукционе:</w:t>
      </w:r>
    </w:p>
    <w:p w:rsidR="00F01486" w:rsidRPr="00651623" w:rsidRDefault="009027EF" w:rsidP="00F0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 </w:t>
      </w:r>
      <w:r w:rsidR="005B0E0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Караваев Дмитрий Алексеевич</w:t>
      </w:r>
      <w:r w:rsidR="00F01486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01486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F01486" w:rsidRPr="0065162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End"/>
      <w:r w:rsidR="00F01486" w:rsidRPr="00651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есто рождения </w:t>
      </w:r>
      <w:r w:rsidR="00C919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  <w:r w:rsidR="003A588D" w:rsidRPr="0065162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01486" w:rsidRPr="00651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проживающий (</w:t>
      </w:r>
      <w:proofErr w:type="spellStart"/>
      <w:r w:rsidR="00F01486" w:rsidRPr="00651623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="00F01486" w:rsidRPr="00651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): </w:t>
      </w:r>
      <w:proofErr w:type="spellStart"/>
      <w:r w:rsidR="00C919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="00F01486" w:rsidRPr="00651623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</w:t>
      </w:r>
      <w:proofErr w:type="spellEnd"/>
      <w:r w:rsidR="00F01486" w:rsidRPr="00651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серия: </w:t>
      </w:r>
      <w:r w:rsidR="00C919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  <w:r w:rsidR="00F01486" w:rsidRPr="00651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код подразделения </w:t>
      </w:r>
      <w:r w:rsidR="00C919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="00F01486" w:rsidRPr="00651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A435BC" w:rsidRPr="00A435BC" w:rsidRDefault="00A435BC" w:rsidP="00A4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дата подачи заявления на участие в аукционе: </w:t>
      </w:r>
      <w:r w:rsidR="006816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816E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6816E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г.;</w:t>
      </w:r>
    </w:p>
    <w:p w:rsidR="00A435BC" w:rsidRPr="00A435BC" w:rsidRDefault="00A435BC" w:rsidP="00A4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- время подачи заявления: 1</w:t>
      </w:r>
      <w:r w:rsidR="00681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часов </w:t>
      </w:r>
      <w:r w:rsidR="006816E9"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минут;</w:t>
      </w:r>
    </w:p>
    <w:p w:rsidR="00A435BC" w:rsidRPr="00A435BC" w:rsidRDefault="00A435BC" w:rsidP="00A4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задаток в сумме </w:t>
      </w:r>
      <w:r w:rsidR="006816E9">
        <w:rPr>
          <w:rFonts w:ascii="Times New Roman" w:eastAsia="Times New Roman" w:hAnsi="Times New Roman" w:cs="Times New Roman"/>
          <w:sz w:val="26"/>
          <w:szCs w:val="26"/>
          <w:lang w:eastAsia="ru-RU"/>
        </w:rPr>
        <w:t>10 963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</w:t>
      </w:r>
      <w:r w:rsidR="006816E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0 коп</w:t>
      </w:r>
      <w:proofErr w:type="gramStart"/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несен заявителем </w:t>
      </w:r>
      <w:r w:rsidR="006816E9">
        <w:rPr>
          <w:rFonts w:ascii="Times New Roman" w:eastAsia="Times New Roman" w:hAnsi="Times New Roman" w:cs="Times New Roman"/>
          <w:sz w:val="26"/>
          <w:szCs w:val="26"/>
          <w:lang w:eastAsia="ru-RU"/>
        </w:rPr>
        <w:t>20.05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6816E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</w:p>
    <w:p w:rsidR="00401913" w:rsidRPr="00A435BC" w:rsidRDefault="00401913" w:rsidP="0004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FCC" w:rsidRPr="00A435BC" w:rsidRDefault="00DE62DB" w:rsidP="00A9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45FC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proofErr w:type="gramStart"/>
      <w:r w:rsidR="00D45FC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До  окончания  указанного в извещении о проведении аукциона срока подачи</w:t>
      </w:r>
      <w:r w:rsidR="00A93F58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5FC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</w:t>
      </w:r>
      <w:r w:rsidR="00F963F2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D45FC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участие в аукционе</w:t>
      </w:r>
      <w:proofErr w:type="gramEnd"/>
      <w:r w:rsidR="00D45FC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</w:t>
      </w:r>
      <w:r w:rsidR="006816E9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D45FC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</w:t>
      </w:r>
      <w:r w:rsidR="00F963F2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="006816E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D45FC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D44E1D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816E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45FC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401913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816E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01913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5FC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часов </w:t>
      </w:r>
      <w:r w:rsidR="00401913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</w:t>
      </w:r>
      <w:r w:rsidR="00D45FC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 заяв</w:t>
      </w:r>
      <w:r w:rsidR="00401913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A87A2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01913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5FC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участие</w:t>
      </w:r>
      <w:r w:rsidR="00401913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отозван</w:t>
      </w:r>
      <w:r w:rsidR="00A87A2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01913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был</w:t>
      </w:r>
      <w:r w:rsidR="00A87A2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01913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1116" w:rsidRPr="00A435BC" w:rsidRDefault="005C1116" w:rsidP="00A9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03D0" w:rsidRDefault="00DE62DB" w:rsidP="0003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D45FC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8. Аукционная   комиссия   рассмотрела   заявк</w:t>
      </w:r>
      <w:r w:rsidR="00F40425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45FC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на  участие в аукционе на</w:t>
      </w:r>
      <w:r w:rsidR="00A93F58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5FC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требованиям,  установленным  в документации  об аукционе, </w:t>
      </w:r>
      <w:r w:rsidR="000303D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303D0" w:rsidRPr="008E7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</w:t>
      </w:r>
      <w:r w:rsidR="000303D0" w:rsidRPr="008E7304">
        <w:rPr>
          <w:rFonts w:ascii="Times New Roman" w:hAnsi="Times New Roman" w:cs="Times New Roman"/>
          <w:sz w:val="26"/>
          <w:szCs w:val="26"/>
        </w:rPr>
        <w:t>с п.</w:t>
      </w:r>
      <w:r w:rsidR="000303D0">
        <w:rPr>
          <w:rFonts w:ascii="Times New Roman" w:hAnsi="Times New Roman" w:cs="Times New Roman"/>
          <w:sz w:val="26"/>
          <w:szCs w:val="26"/>
        </w:rPr>
        <w:t>14</w:t>
      </w:r>
      <w:r w:rsidR="000303D0" w:rsidRPr="008E7304">
        <w:rPr>
          <w:rFonts w:ascii="Times New Roman" w:hAnsi="Times New Roman" w:cs="Times New Roman"/>
          <w:sz w:val="26"/>
          <w:szCs w:val="26"/>
        </w:rPr>
        <w:t xml:space="preserve"> ст.39.12 Земельного кодекса Российской Федерации </w:t>
      </w:r>
      <w:r w:rsidR="000303D0" w:rsidRPr="000F490D">
        <w:rPr>
          <w:rFonts w:ascii="Times New Roman" w:hAnsi="Times New Roman" w:cs="Times New Roman"/>
          <w:b/>
          <w:sz w:val="26"/>
          <w:szCs w:val="26"/>
        </w:rPr>
        <w:t>комиссия решила:</w:t>
      </w:r>
    </w:p>
    <w:p w:rsidR="00A93F58" w:rsidRPr="00A435BC" w:rsidRDefault="00A93F58" w:rsidP="00A9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5BC" w:rsidRPr="00A435BC" w:rsidRDefault="00D45FCC" w:rsidP="00A9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8.1.</w:t>
      </w:r>
      <w:r w:rsidR="008D3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0425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аукцион несостоявшимся</w:t>
      </w:r>
      <w:r w:rsidR="00A435B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35BC" w:rsidRPr="00A435BC" w:rsidRDefault="00A435BC" w:rsidP="00A9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1623" w:rsidRPr="00651623" w:rsidRDefault="00DE62DB" w:rsidP="0065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A435B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8.2.</w:t>
      </w:r>
      <w:r w:rsidR="008D3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35B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F40425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аключить договор аренды земельного участка с </w:t>
      </w:r>
      <w:r w:rsidR="00A435B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кадастровым номером </w:t>
      </w:r>
      <w:r w:rsidR="006816E9" w:rsidRPr="004A7A97">
        <w:rPr>
          <w:rFonts w:ascii="Times New Roman" w:eastAsia="Times New Roman" w:hAnsi="Times New Roman" w:cs="Times New Roman"/>
          <w:sz w:val="26"/>
          <w:szCs w:val="26"/>
          <w:lang w:eastAsia="ru-RU"/>
        </w:rPr>
        <w:t>10:07:0010416:32</w:t>
      </w:r>
      <w:r w:rsidR="00681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435BC" w:rsidRPr="00A435BC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6816E9">
        <w:rPr>
          <w:rFonts w:ascii="Times New Roman" w:hAnsi="Times New Roman" w:cs="Times New Roman"/>
          <w:sz w:val="26"/>
          <w:szCs w:val="26"/>
        </w:rPr>
        <w:t>2 295</w:t>
      </w:r>
      <w:r w:rsidR="00A435BC" w:rsidRPr="00A435BC">
        <w:rPr>
          <w:rFonts w:ascii="Times New Roman" w:hAnsi="Times New Roman" w:cs="Times New Roman"/>
          <w:sz w:val="26"/>
          <w:szCs w:val="26"/>
        </w:rPr>
        <w:t xml:space="preserve"> кв.м.</w:t>
      </w:r>
      <w:r w:rsidR="006816E9">
        <w:rPr>
          <w:rFonts w:ascii="Times New Roman" w:hAnsi="Times New Roman" w:cs="Times New Roman"/>
          <w:sz w:val="26"/>
          <w:szCs w:val="26"/>
        </w:rPr>
        <w:t>,</w:t>
      </w:r>
      <w:r w:rsidR="00A435BC" w:rsidRPr="00A435BC">
        <w:rPr>
          <w:rFonts w:ascii="Times New Roman" w:hAnsi="Times New Roman" w:cs="Times New Roman"/>
          <w:sz w:val="26"/>
          <w:szCs w:val="26"/>
        </w:rPr>
        <w:t xml:space="preserve"> расположенного по адресу: </w:t>
      </w:r>
      <w:proofErr w:type="gramStart"/>
      <w:r w:rsidR="006816E9" w:rsidRPr="004A7A97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Карелия, Сортавальский муниципальный район, Сортавальское городское поселение, г. Сортавала, </w:t>
      </w:r>
      <w:proofErr w:type="spellStart"/>
      <w:r w:rsidR="006816E9" w:rsidRPr="004A7A97">
        <w:rPr>
          <w:rFonts w:ascii="Times New Roman" w:hAnsi="Times New Roman" w:cs="Times New Roman"/>
          <w:sz w:val="26"/>
          <w:szCs w:val="26"/>
        </w:rPr>
        <w:t>Старовыборгское</w:t>
      </w:r>
      <w:proofErr w:type="spellEnd"/>
      <w:r w:rsidR="006816E9" w:rsidRPr="004A7A97">
        <w:rPr>
          <w:rFonts w:ascii="Times New Roman" w:hAnsi="Times New Roman" w:cs="Times New Roman"/>
          <w:sz w:val="26"/>
          <w:szCs w:val="26"/>
        </w:rPr>
        <w:t xml:space="preserve"> шоссе, </w:t>
      </w:r>
      <w:proofErr w:type="spellStart"/>
      <w:r w:rsidR="006816E9" w:rsidRPr="004A7A97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6816E9" w:rsidRPr="004A7A97">
        <w:rPr>
          <w:rFonts w:ascii="Times New Roman" w:hAnsi="Times New Roman" w:cs="Times New Roman"/>
          <w:sz w:val="26"/>
          <w:szCs w:val="26"/>
        </w:rPr>
        <w:t>/у 10416/32</w:t>
      </w:r>
      <w:r w:rsidR="00A435BC" w:rsidRPr="00A435BC">
        <w:rPr>
          <w:rFonts w:ascii="Times New Roman" w:hAnsi="Times New Roman" w:cs="Times New Roman"/>
          <w:sz w:val="26"/>
          <w:szCs w:val="26"/>
        </w:rPr>
        <w:t xml:space="preserve">, с разрешенным использованием – </w:t>
      </w:r>
      <w:r w:rsidR="006816E9" w:rsidRPr="004A7A9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придорожного сервиса</w:t>
      </w:r>
      <w:r w:rsidR="006816E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816E9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35B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сроком на </w:t>
      </w:r>
      <w:r w:rsidR="008D3821">
        <w:rPr>
          <w:rFonts w:ascii="Times New Roman" w:eastAsia="Times New Roman" w:hAnsi="Times New Roman" w:cs="Times New Roman"/>
          <w:sz w:val="26"/>
          <w:szCs w:val="26"/>
          <w:lang w:eastAsia="ru-RU"/>
        </w:rPr>
        <w:t>18 месяцев</w:t>
      </w:r>
      <w:r w:rsidR="00A435B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F40425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единственным участником, который подал заявку на участие в аукционе</w:t>
      </w:r>
      <w:r w:rsidR="00A435B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A435BC" w:rsidRPr="00A435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35BC" w:rsidRPr="00A435BC">
        <w:rPr>
          <w:rFonts w:ascii="Times New Roman" w:hAnsi="Times New Roman" w:cs="Times New Roman"/>
          <w:sz w:val="26"/>
          <w:szCs w:val="26"/>
        </w:rPr>
        <w:t>начальной цене арендной платы с гр.</w:t>
      </w:r>
      <w:r w:rsidR="00A435B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16E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Караваевым Дмитрием Алексеевич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8D3821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162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919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651623" w:rsidRPr="00651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г.р., место рождения</w:t>
      </w:r>
      <w:r w:rsidR="00C9198A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</w:t>
      </w:r>
      <w:r w:rsidR="00651623" w:rsidRPr="00651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проживающий </w:t>
      </w:r>
      <w:r w:rsidR="00C919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________________,</w:t>
      </w:r>
      <w:r w:rsidR="00651623" w:rsidRPr="00651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 серия: </w:t>
      </w:r>
      <w:r w:rsidR="00C919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="00651623" w:rsidRPr="00651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код подразделения </w:t>
      </w:r>
      <w:r w:rsidR="00C919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65162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51623" w:rsidRPr="00651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proofErr w:type="gramEnd"/>
    </w:p>
    <w:p w:rsidR="00002006" w:rsidRPr="00A435BC" w:rsidRDefault="00002006" w:rsidP="0004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6577" w:rsidRPr="00A435BC" w:rsidRDefault="00D45FCC" w:rsidP="0004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9.  Настоящий  протокол рассмотрения заявок на участие в аукционе буде</w:t>
      </w:r>
      <w:r w:rsidR="00A12784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 на официальном сайте</w:t>
      </w:r>
      <w:r w:rsidR="007C6577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45FCC" w:rsidRPr="00A435BC" w:rsidRDefault="00D45FCC" w:rsidP="0004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6577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на официальном сайте Сортавальского городского поселения   в сети Интернет "</w:t>
      </w:r>
      <w:r w:rsidR="00A435B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E62D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C6577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</w:t>
      </w:r>
      <w:r w:rsidR="00115421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="00DE62D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04D93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6577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</w:t>
      </w:r>
      <w:r w:rsidR="00DE62D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C6577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D93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hyperlink r:id="rId5" w:history="1">
        <w:r w:rsidR="00504D93" w:rsidRPr="00A435BC">
          <w:rPr>
            <w:rStyle w:val="a4"/>
            <w:rFonts w:ascii="Times New Roman" w:eastAsia="Times New Roman" w:hAnsi="Times New Roman" w:cs="Times New Roman"/>
            <w:sz w:val="26"/>
            <w:szCs w:val="26"/>
            <w:u w:val="none"/>
            <w:lang w:eastAsia="ru-RU"/>
          </w:rPr>
          <w:t xml:space="preserve">  </w:t>
        </w:r>
        <w:r w:rsidR="00504D93" w:rsidRPr="00A435BC">
          <w:rPr>
            <w:rStyle w:val="a4"/>
            <w:rFonts w:ascii="Times New Roman" w:eastAsia="Times New Roman" w:hAnsi="Times New Roman" w:cs="Times New Roman"/>
            <w:sz w:val="26"/>
            <w:szCs w:val="26"/>
            <w:u w:val="none"/>
            <w:lang w:val="en-US" w:eastAsia="ru-RU"/>
          </w:rPr>
          <w:t>sortavala</w:t>
        </w:r>
        <w:r w:rsidR="00504D93" w:rsidRPr="00A435BC">
          <w:rPr>
            <w:rStyle w:val="a4"/>
            <w:rFonts w:ascii="Times New Roman" w:eastAsia="Times New Roman" w:hAnsi="Times New Roman" w:cs="Times New Roman"/>
            <w:sz w:val="26"/>
            <w:szCs w:val="26"/>
            <w:u w:val="none"/>
            <w:lang w:eastAsia="ru-RU"/>
          </w:rPr>
          <w:t>_</w:t>
        </w:r>
        <w:r w:rsidR="00504D93" w:rsidRPr="00A435BC">
          <w:rPr>
            <w:rStyle w:val="a4"/>
            <w:rFonts w:ascii="Times New Roman" w:eastAsia="Times New Roman" w:hAnsi="Times New Roman" w:cs="Times New Roman"/>
            <w:sz w:val="26"/>
            <w:szCs w:val="26"/>
            <w:u w:val="none"/>
            <w:lang w:val="en-US" w:eastAsia="ru-RU"/>
          </w:rPr>
          <w:t>admin</w:t>
        </w:r>
        <w:r w:rsidR="00504D93" w:rsidRPr="00A435BC">
          <w:rPr>
            <w:rStyle w:val="a4"/>
            <w:rFonts w:ascii="Times New Roman" w:eastAsia="Times New Roman" w:hAnsi="Times New Roman" w:cs="Times New Roman"/>
            <w:sz w:val="26"/>
            <w:szCs w:val="26"/>
            <w:u w:val="none"/>
            <w:lang w:eastAsia="ru-RU"/>
          </w:rPr>
          <w:t>@</w:t>
        </w:r>
        <w:r w:rsidR="00504D93" w:rsidRPr="00A435BC">
          <w:rPr>
            <w:rStyle w:val="a4"/>
            <w:rFonts w:ascii="Times New Roman" w:eastAsia="Times New Roman" w:hAnsi="Times New Roman" w:cs="Times New Roman"/>
            <w:sz w:val="26"/>
            <w:szCs w:val="26"/>
            <w:u w:val="none"/>
            <w:lang w:val="en-US" w:eastAsia="ru-RU"/>
          </w:rPr>
          <w:t>onego</w:t>
        </w:r>
        <w:r w:rsidR="00504D93" w:rsidRPr="00A435BC">
          <w:rPr>
            <w:rStyle w:val="a4"/>
            <w:rFonts w:ascii="Times New Roman" w:eastAsia="Times New Roman" w:hAnsi="Times New Roman" w:cs="Times New Roman"/>
            <w:sz w:val="26"/>
            <w:szCs w:val="26"/>
            <w:u w:val="none"/>
            <w:lang w:eastAsia="ru-RU"/>
          </w:rPr>
          <w:t>.</w:t>
        </w:r>
        <w:r w:rsidR="00504D93" w:rsidRPr="00A435BC">
          <w:rPr>
            <w:rStyle w:val="a4"/>
            <w:rFonts w:ascii="Times New Roman" w:eastAsia="Times New Roman" w:hAnsi="Times New Roman" w:cs="Times New Roman"/>
            <w:sz w:val="26"/>
            <w:szCs w:val="26"/>
            <w:u w:val="none"/>
            <w:lang w:val="en-US" w:eastAsia="ru-RU"/>
          </w:rPr>
          <w:t>ru</w:t>
        </w:r>
      </w:hyperlink>
      <w:r w:rsidR="007C6577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6577" w:rsidRPr="00A435BC" w:rsidRDefault="007C6577" w:rsidP="0004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FCC" w:rsidRPr="00A435BC" w:rsidRDefault="00D45FCC" w:rsidP="0004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10.  Настоящий  протокол  подлежит  хранению  в течение трех лет </w:t>
      </w:r>
      <w:proofErr w:type="gramStart"/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r w:rsidR="001C494E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составления</w:t>
      </w:r>
      <w:proofErr w:type="gramEnd"/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</w:t>
      </w:r>
      <w:r w:rsid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протокола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6577" w:rsidRPr="00A435BC" w:rsidRDefault="007C6577" w:rsidP="00D4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588D" w:rsidRPr="00A435BC" w:rsidRDefault="003A588D" w:rsidP="00D4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494E" w:rsidRPr="00A435BC" w:rsidRDefault="001C494E" w:rsidP="00D4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FCC" w:rsidRPr="00A435BC" w:rsidRDefault="00D45FCC" w:rsidP="00D4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11. Подписи:</w:t>
      </w:r>
    </w:p>
    <w:p w:rsidR="00FE3BD5" w:rsidRPr="00A435BC" w:rsidRDefault="00FE3BD5" w:rsidP="00D4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FCC" w:rsidRPr="00A435BC" w:rsidRDefault="00D45FCC" w:rsidP="00D4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Председатель аукционной</w:t>
      </w:r>
      <w:r w:rsidR="007C6577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комиссии:</w:t>
      </w:r>
    </w:p>
    <w:p w:rsidR="00864816" w:rsidRPr="00A435BC" w:rsidRDefault="00864816" w:rsidP="00D4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</w:p>
    <w:p w:rsidR="00D45FCC" w:rsidRPr="00A435BC" w:rsidRDefault="00864816" w:rsidP="00D4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="00D45FC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_______________ </w:t>
      </w:r>
      <w:r w:rsidR="0084375B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Павлов Игорь Евгеньевич</w:t>
      </w:r>
    </w:p>
    <w:p w:rsidR="00D45FCC" w:rsidRPr="00A435BC" w:rsidRDefault="00D45FCC" w:rsidP="00D4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7C6577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C494E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7C6577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(Подпись)       (Фамилия, Имя, Отчество)</w:t>
      </w:r>
    </w:p>
    <w:p w:rsidR="00C213AC" w:rsidRPr="00A435BC" w:rsidRDefault="00C213AC" w:rsidP="00D4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FCC" w:rsidRPr="00A435BC" w:rsidRDefault="00D45FCC" w:rsidP="00D4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аукционной комиссии:</w:t>
      </w:r>
      <w:r w:rsidR="00E63509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 </w:t>
      </w:r>
      <w:proofErr w:type="spellStart"/>
      <w:r w:rsidR="0084375B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Подсухова</w:t>
      </w:r>
      <w:proofErr w:type="spellEnd"/>
      <w:r w:rsidR="0084375B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Светлана Борисовна</w:t>
      </w:r>
    </w:p>
    <w:p w:rsidR="00D45FCC" w:rsidRPr="00A435BC" w:rsidRDefault="00D45FCC" w:rsidP="00D4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7C6577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(Подпись)       (Фамилия, Имя, Отчество)</w:t>
      </w:r>
    </w:p>
    <w:p w:rsidR="00C213AC" w:rsidRPr="00A435BC" w:rsidRDefault="00D45FCC" w:rsidP="00D4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504D93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213AC" w:rsidRPr="00A435BC" w:rsidRDefault="00C213AC" w:rsidP="00D4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  <w:r w:rsidR="001C494E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3509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2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</w:t>
      </w:r>
      <w:r w:rsidR="00D45FC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 </w:t>
      </w:r>
      <w:r w:rsidR="00DE6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01C4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Анастасия Александровна</w:t>
      </w:r>
    </w:p>
    <w:p w:rsidR="00D45FCC" w:rsidRPr="00A435BC" w:rsidRDefault="00D45FCC" w:rsidP="00D4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504D93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(Подпись)       (Фамилия, Имя, Отчество)</w:t>
      </w:r>
    </w:p>
    <w:p w:rsidR="00C213AC" w:rsidRPr="00A435BC" w:rsidRDefault="00C213AC" w:rsidP="00D4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FCC" w:rsidRPr="00A435BC" w:rsidRDefault="00D45FCC" w:rsidP="00D4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C213A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E63509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213AC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E6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 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62DB">
        <w:rPr>
          <w:rFonts w:ascii="Times New Roman" w:eastAsia="Times New Roman" w:hAnsi="Times New Roman" w:cs="Times New Roman"/>
          <w:sz w:val="26"/>
          <w:szCs w:val="26"/>
          <w:lang w:eastAsia="ru-RU"/>
        </w:rPr>
        <w:t>Фомин Михаил Николаевич</w:t>
      </w:r>
    </w:p>
    <w:p w:rsidR="00864816" w:rsidRPr="00A435BC" w:rsidRDefault="00D45FCC" w:rsidP="0042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504D93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(Подпись)       (Фамилия, Имя, Отчество</w:t>
      </w:r>
      <w:r w:rsidR="00504D93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64816" w:rsidRPr="00A435BC" w:rsidRDefault="00864816" w:rsidP="00D4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FCC" w:rsidRPr="00A435BC" w:rsidRDefault="00D45FCC" w:rsidP="00D4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</w:t>
      </w:r>
      <w:proofErr w:type="gramStart"/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аукционной</w:t>
      </w:r>
      <w:proofErr w:type="gramEnd"/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C494E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3509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64816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</w:t>
      </w:r>
      <w:r w:rsidR="0084375B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84375B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>Якшина</w:t>
      </w:r>
      <w:proofErr w:type="spellEnd"/>
      <w:r w:rsidR="0084375B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Мария Александровна</w:t>
      </w:r>
    </w:p>
    <w:p w:rsidR="00D45FCC" w:rsidRPr="00A435BC" w:rsidRDefault="00D45FCC" w:rsidP="00D4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</w:t>
      </w:r>
      <w:r w:rsidR="0084375B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84375B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1C494E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4375B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494E"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A4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(Подпись)       (Фамилия, Имя, Отчество)</w:t>
      </w:r>
    </w:p>
    <w:p w:rsidR="00D45FCC" w:rsidRPr="00BD7C41" w:rsidRDefault="0084375B" w:rsidP="00D45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2733" w:rsidRDefault="00C9198A"/>
    <w:sectPr w:rsidR="00412733" w:rsidSect="008311C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45FCC"/>
    <w:rsid w:val="0000063A"/>
    <w:rsid w:val="00002006"/>
    <w:rsid w:val="000303D0"/>
    <w:rsid w:val="000413FB"/>
    <w:rsid w:val="00044CBA"/>
    <w:rsid w:val="000468FD"/>
    <w:rsid w:val="00091476"/>
    <w:rsid w:val="000A22CE"/>
    <w:rsid w:val="000C2290"/>
    <w:rsid w:val="000D0649"/>
    <w:rsid w:val="000D5ED5"/>
    <w:rsid w:val="000E0AFF"/>
    <w:rsid w:val="00104E3E"/>
    <w:rsid w:val="00115421"/>
    <w:rsid w:val="00144AF6"/>
    <w:rsid w:val="00170473"/>
    <w:rsid w:val="00173F55"/>
    <w:rsid w:val="00183C32"/>
    <w:rsid w:val="001A6963"/>
    <w:rsid w:val="001B5094"/>
    <w:rsid w:val="001C494E"/>
    <w:rsid w:val="00213AE2"/>
    <w:rsid w:val="002201C4"/>
    <w:rsid w:val="00225028"/>
    <w:rsid w:val="00234DEB"/>
    <w:rsid w:val="002365D4"/>
    <w:rsid w:val="00243945"/>
    <w:rsid w:val="00246DD2"/>
    <w:rsid w:val="0025442C"/>
    <w:rsid w:val="002569A8"/>
    <w:rsid w:val="00260011"/>
    <w:rsid w:val="00274AA3"/>
    <w:rsid w:val="002763C5"/>
    <w:rsid w:val="002909CD"/>
    <w:rsid w:val="00293A6E"/>
    <w:rsid w:val="00293EA5"/>
    <w:rsid w:val="002A2B8D"/>
    <w:rsid w:val="002B24BD"/>
    <w:rsid w:val="002C294B"/>
    <w:rsid w:val="002F788E"/>
    <w:rsid w:val="003121B4"/>
    <w:rsid w:val="00316A87"/>
    <w:rsid w:val="00321F3A"/>
    <w:rsid w:val="00372274"/>
    <w:rsid w:val="00376C32"/>
    <w:rsid w:val="003A330D"/>
    <w:rsid w:val="003A588D"/>
    <w:rsid w:val="003B4D4A"/>
    <w:rsid w:val="003B57EA"/>
    <w:rsid w:val="003F4C56"/>
    <w:rsid w:val="00401913"/>
    <w:rsid w:val="00405B1B"/>
    <w:rsid w:val="00416E7C"/>
    <w:rsid w:val="00416ED4"/>
    <w:rsid w:val="00422F3C"/>
    <w:rsid w:val="004231F2"/>
    <w:rsid w:val="0045388F"/>
    <w:rsid w:val="00457BF9"/>
    <w:rsid w:val="00462AD6"/>
    <w:rsid w:val="00463921"/>
    <w:rsid w:val="004712C4"/>
    <w:rsid w:val="004A1743"/>
    <w:rsid w:val="004A7A97"/>
    <w:rsid w:val="004D29C2"/>
    <w:rsid w:val="004E09C1"/>
    <w:rsid w:val="004E4ACD"/>
    <w:rsid w:val="004F268F"/>
    <w:rsid w:val="00504D93"/>
    <w:rsid w:val="005327C3"/>
    <w:rsid w:val="00537D8B"/>
    <w:rsid w:val="005449D6"/>
    <w:rsid w:val="00544B04"/>
    <w:rsid w:val="005528CD"/>
    <w:rsid w:val="00581558"/>
    <w:rsid w:val="0059183F"/>
    <w:rsid w:val="005A0CEA"/>
    <w:rsid w:val="005B0E00"/>
    <w:rsid w:val="005B3AE5"/>
    <w:rsid w:val="005C0F6A"/>
    <w:rsid w:val="005C1116"/>
    <w:rsid w:val="005D49F5"/>
    <w:rsid w:val="005E272D"/>
    <w:rsid w:val="005F0F41"/>
    <w:rsid w:val="00606D2F"/>
    <w:rsid w:val="00632BC4"/>
    <w:rsid w:val="00635730"/>
    <w:rsid w:val="00651623"/>
    <w:rsid w:val="006568A7"/>
    <w:rsid w:val="00657546"/>
    <w:rsid w:val="006816E9"/>
    <w:rsid w:val="006B20A2"/>
    <w:rsid w:val="006E1F71"/>
    <w:rsid w:val="007314E9"/>
    <w:rsid w:val="00750586"/>
    <w:rsid w:val="00784E50"/>
    <w:rsid w:val="007B0303"/>
    <w:rsid w:val="007C6471"/>
    <w:rsid w:val="007C6577"/>
    <w:rsid w:val="007E6D20"/>
    <w:rsid w:val="0080070D"/>
    <w:rsid w:val="00802E34"/>
    <w:rsid w:val="00803089"/>
    <w:rsid w:val="008311C1"/>
    <w:rsid w:val="00831AC7"/>
    <w:rsid w:val="0084375B"/>
    <w:rsid w:val="00864816"/>
    <w:rsid w:val="00885652"/>
    <w:rsid w:val="008A398E"/>
    <w:rsid w:val="008D3821"/>
    <w:rsid w:val="008F103F"/>
    <w:rsid w:val="008F4A9B"/>
    <w:rsid w:val="00902438"/>
    <w:rsid w:val="009027EF"/>
    <w:rsid w:val="00912D4E"/>
    <w:rsid w:val="00923CFE"/>
    <w:rsid w:val="00965D59"/>
    <w:rsid w:val="009B36BF"/>
    <w:rsid w:val="009C29AB"/>
    <w:rsid w:val="00A07705"/>
    <w:rsid w:val="00A12784"/>
    <w:rsid w:val="00A435BC"/>
    <w:rsid w:val="00A518A3"/>
    <w:rsid w:val="00A61313"/>
    <w:rsid w:val="00A629BD"/>
    <w:rsid w:val="00A87A2D"/>
    <w:rsid w:val="00A93396"/>
    <w:rsid w:val="00A93F58"/>
    <w:rsid w:val="00AA210F"/>
    <w:rsid w:val="00AA5CD9"/>
    <w:rsid w:val="00AE22F9"/>
    <w:rsid w:val="00B406B2"/>
    <w:rsid w:val="00B73697"/>
    <w:rsid w:val="00B75D5A"/>
    <w:rsid w:val="00B81893"/>
    <w:rsid w:val="00B86427"/>
    <w:rsid w:val="00B8741D"/>
    <w:rsid w:val="00B97EB5"/>
    <w:rsid w:val="00BC382A"/>
    <w:rsid w:val="00BD7C41"/>
    <w:rsid w:val="00BF0DB2"/>
    <w:rsid w:val="00C11DA0"/>
    <w:rsid w:val="00C213AC"/>
    <w:rsid w:val="00C41424"/>
    <w:rsid w:val="00C41D4A"/>
    <w:rsid w:val="00C47E58"/>
    <w:rsid w:val="00C53A92"/>
    <w:rsid w:val="00C70970"/>
    <w:rsid w:val="00C86C6F"/>
    <w:rsid w:val="00C9198A"/>
    <w:rsid w:val="00CB021C"/>
    <w:rsid w:val="00CB72DD"/>
    <w:rsid w:val="00CD5794"/>
    <w:rsid w:val="00D017DB"/>
    <w:rsid w:val="00D44E1D"/>
    <w:rsid w:val="00D45FCC"/>
    <w:rsid w:val="00D47ABC"/>
    <w:rsid w:val="00DA3DB9"/>
    <w:rsid w:val="00DB6D0F"/>
    <w:rsid w:val="00DC4276"/>
    <w:rsid w:val="00DE62DB"/>
    <w:rsid w:val="00E12AE9"/>
    <w:rsid w:val="00E419F8"/>
    <w:rsid w:val="00E42BD3"/>
    <w:rsid w:val="00E44653"/>
    <w:rsid w:val="00E63509"/>
    <w:rsid w:val="00EA21E9"/>
    <w:rsid w:val="00EA2C11"/>
    <w:rsid w:val="00EC5EEC"/>
    <w:rsid w:val="00ED16D6"/>
    <w:rsid w:val="00EE19E6"/>
    <w:rsid w:val="00EE5FCA"/>
    <w:rsid w:val="00EF2122"/>
    <w:rsid w:val="00F01486"/>
    <w:rsid w:val="00F16668"/>
    <w:rsid w:val="00F40425"/>
    <w:rsid w:val="00F65FEF"/>
    <w:rsid w:val="00F74FDB"/>
    <w:rsid w:val="00F963F2"/>
    <w:rsid w:val="00FA4989"/>
    <w:rsid w:val="00FE1F4C"/>
    <w:rsid w:val="00FE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28"/>
  </w:style>
  <w:style w:type="paragraph" w:styleId="2">
    <w:name w:val="heading 2"/>
    <w:basedOn w:val="a"/>
    <w:link w:val="20"/>
    <w:uiPriority w:val="9"/>
    <w:qFormat/>
    <w:rsid w:val="00D45F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5F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5FC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FC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5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%20sortavala_admin@onego.ru" TargetMode="External"/><Relationship Id="rId4" Type="http://schemas.openxmlformats.org/officeDocument/2006/relationships/hyperlink" Target="https://rosreestr.ru/wps/portal/p/cc_ib_portal_services/cc_ib_ais_fdgko/!ut/p/z1/lVBbb4IwFP5HnFNvGN-QLMbLvMw5pS9LgYIspSWlmPnv17I9MBdj1jRp-t3OBSicgEp2KXJmCiWZsP-Ijt5nu8ETCQdkOTtMRxjMt4vp2zxERB-ON4Id8a0gWJI-mSFuCND_-f8InB_vnACtn96U-N1B2HsgcC0-KrIAmgsV230cpxCxEJts51YTyLg_zoFqnnHNtXdWtYHTlcmUf3q6gcgO598dboywd7UTJY1WQnANUc2ZTs6b-IMnpnbkN-CZa8UhUi3u4Irlhcw9-_B1U8bO2s5RK20coXTqMFYnnRDNK0u_tlHBatVhskaIkKU2at8CEBnd8G6gZKV1pTxjjTAd5_ezN9qKbA84QX-CSHBARpN-D6rycMJiW77Ew-qyHv7c5-ALR7e_NQ!!/p0/IZ7_GQ4E1C41KGUB60AIPJBVIC0080=CZ6_GQ4E1C41KGUB60AIPJBVIC0007=MEcontroller!objectCard==/?restoreSessionState=true&amp;id=13853468081&amp;refController=searchOb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92</cp:revision>
  <cp:lastPrinted>2019-05-28T08:52:00Z</cp:lastPrinted>
  <dcterms:created xsi:type="dcterms:W3CDTF">2015-10-15T08:16:00Z</dcterms:created>
  <dcterms:modified xsi:type="dcterms:W3CDTF">2019-05-29T09:37:00Z</dcterms:modified>
</cp:coreProperties>
</file>